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F7FECF" w14:textId="77777777" w:rsidR="00462623" w:rsidRDefault="00462623" w:rsidP="00EE4470">
      <w:pPr>
        <w:pStyle w:val="H2RegStyles-Stage4"/>
        <w:spacing w:after="300" w:line="240" w:lineRule="auto"/>
        <w:rPr>
          <w:sz w:val="38"/>
          <w:szCs w:val="38"/>
        </w:rPr>
      </w:pPr>
      <w:r>
        <w:rPr>
          <w:b/>
          <w:bCs/>
          <w:color w:val="184185"/>
          <w:sz w:val="38"/>
          <w:szCs w:val="38"/>
        </w:rPr>
        <w:t>M&amp;E: Framework</w:t>
      </w:r>
      <w:r>
        <w:rPr>
          <w:sz w:val="38"/>
          <w:szCs w:val="38"/>
        </w:rPr>
        <w:t xml:space="preserve"> </w:t>
      </w:r>
      <w:r>
        <w:rPr>
          <w:color w:val="184185"/>
          <w:sz w:val="38"/>
          <w:szCs w:val="38"/>
        </w:rPr>
        <w:t>– Scoresheet</w:t>
      </w:r>
    </w:p>
    <w:p w14:paraId="4AF7123B" w14:textId="77777777" w:rsidR="00462623" w:rsidRDefault="00462623" w:rsidP="00EE4470">
      <w:pPr>
        <w:pStyle w:val="BodyStyles-Stage4"/>
        <w:spacing w:line="240" w:lineRule="auto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A simple template for scoring each M&amp;E Framework Project to be adapted for your needs.</w:t>
      </w:r>
    </w:p>
    <w:p w14:paraId="6F5ABADF" w14:textId="4B45C1AD" w:rsidR="00466EB8" w:rsidRPr="00462623" w:rsidRDefault="00462623" w:rsidP="00EE4470">
      <w:pPr>
        <w:pStyle w:val="H3BoldStyles-Stage4"/>
        <w:spacing w:after="200" w:line="240" w:lineRule="auto"/>
        <w:rPr>
          <w:sz w:val="27"/>
          <w:szCs w:val="27"/>
        </w:rPr>
      </w:pPr>
      <w:r>
        <w:rPr>
          <w:sz w:val="27"/>
          <w:szCs w:val="27"/>
        </w:rPr>
        <w:t xml:space="preserve">M&amp;E for Research Capacity Building Activities </w:t>
      </w:r>
      <w:r>
        <w:rPr>
          <w:sz w:val="27"/>
          <w:szCs w:val="27"/>
        </w:rPr>
        <w:br/>
        <w:t>Final M&amp;E Framework Project Score 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7"/>
        <w:gridCol w:w="1356"/>
        <w:gridCol w:w="1244"/>
        <w:gridCol w:w="1321"/>
        <w:gridCol w:w="1448"/>
        <w:gridCol w:w="1450"/>
      </w:tblGrid>
      <w:tr w:rsidR="00462623" w:rsidRPr="00540882" w14:paraId="29B9401B" w14:textId="77777777" w:rsidTr="001C1319">
        <w:trPr>
          <w:trHeight w:val="391"/>
        </w:trPr>
        <w:tc>
          <w:tcPr>
            <w:tcW w:w="2897" w:type="dxa"/>
            <w:tcBorders>
              <w:top w:val="nil"/>
              <w:left w:val="nil"/>
              <w:bottom w:val="single" w:sz="2" w:space="0" w:color="184185"/>
              <w:right w:val="single" w:sz="2" w:space="0" w:color="184185"/>
            </w:tcBorders>
          </w:tcPr>
          <w:p w14:paraId="77C453F1" w14:textId="3F706F6C" w:rsidR="00462623" w:rsidRPr="001C1319" w:rsidRDefault="001C1319" w:rsidP="00EE4470">
            <w:pPr>
              <w:pStyle w:val="BodyStyles-Stage4"/>
              <w:spacing w:after="150" w:line="240" w:lineRule="auto"/>
              <w:rPr>
                <w:b/>
                <w:bCs/>
                <w:color w:val="184185"/>
                <w:sz w:val="23"/>
                <w:szCs w:val="23"/>
              </w:rPr>
            </w:pPr>
            <w:r>
              <w:rPr>
                <w:b/>
                <w:bCs/>
                <w:color w:val="184185"/>
                <w:sz w:val="23"/>
                <w:szCs w:val="23"/>
              </w:rPr>
              <w:t xml:space="preserve">Participant name: </w:t>
            </w:r>
          </w:p>
        </w:tc>
        <w:tc>
          <w:tcPr>
            <w:tcW w:w="6819" w:type="dxa"/>
            <w:gridSpan w:val="5"/>
            <w:tcBorders>
              <w:top w:val="nil"/>
              <w:left w:val="single" w:sz="2" w:space="0" w:color="184185"/>
              <w:bottom w:val="single" w:sz="2" w:space="0" w:color="184185"/>
              <w:right w:val="nil"/>
            </w:tcBorders>
          </w:tcPr>
          <w:p w14:paraId="41D52A01" w14:textId="77777777" w:rsidR="00462623" w:rsidRPr="00540882" w:rsidRDefault="00462623" w:rsidP="00EE4470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="00462623" w:rsidRPr="00540882" w14:paraId="070760F1" w14:textId="77777777" w:rsidTr="001C1319">
        <w:trPr>
          <w:trHeight w:val="389"/>
        </w:trPr>
        <w:tc>
          <w:tcPr>
            <w:tcW w:w="2897" w:type="dxa"/>
            <w:tcBorders>
              <w:top w:val="single" w:sz="2" w:space="0" w:color="184185"/>
              <w:left w:val="nil"/>
              <w:bottom w:val="single" w:sz="2" w:space="0" w:color="184185"/>
              <w:right w:val="single" w:sz="2" w:space="0" w:color="184185"/>
            </w:tcBorders>
          </w:tcPr>
          <w:p w14:paraId="42DD1A2F" w14:textId="1440F57B" w:rsidR="00462623" w:rsidRPr="001C1319" w:rsidRDefault="001C1319" w:rsidP="00EE4470">
            <w:pPr>
              <w:pStyle w:val="BodyStyles-Stage4"/>
              <w:spacing w:after="150" w:line="240" w:lineRule="auto"/>
              <w:rPr>
                <w:b/>
                <w:bCs/>
                <w:color w:val="184185"/>
                <w:sz w:val="23"/>
                <w:szCs w:val="23"/>
              </w:rPr>
            </w:pPr>
            <w:r>
              <w:rPr>
                <w:b/>
                <w:bCs/>
                <w:color w:val="184185"/>
                <w:sz w:val="23"/>
                <w:szCs w:val="23"/>
              </w:rPr>
              <w:t>Project title:</w:t>
            </w:r>
          </w:p>
        </w:tc>
        <w:tc>
          <w:tcPr>
            <w:tcW w:w="6819" w:type="dxa"/>
            <w:gridSpan w:val="5"/>
            <w:tcBorders>
              <w:top w:val="single" w:sz="2" w:space="0" w:color="184185"/>
              <w:left w:val="single" w:sz="2" w:space="0" w:color="184185"/>
              <w:bottom w:val="single" w:sz="2" w:space="0" w:color="184185"/>
              <w:right w:val="nil"/>
            </w:tcBorders>
          </w:tcPr>
          <w:p w14:paraId="374256C4" w14:textId="77777777" w:rsidR="00462623" w:rsidRPr="00540882" w:rsidRDefault="00462623" w:rsidP="00EE4470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="00462623" w:rsidRPr="00540882" w14:paraId="2373BB00" w14:textId="77777777" w:rsidTr="001C1319">
        <w:trPr>
          <w:trHeight w:val="389"/>
        </w:trPr>
        <w:tc>
          <w:tcPr>
            <w:tcW w:w="2897" w:type="dxa"/>
            <w:tcBorders>
              <w:top w:val="single" w:sz="2" w:space="0" w:color="184185"/>
              <w:left w:val="nil"/>
              <w:bottom w:val="single" w:sz="2" w:space="0" w:color="184185"/>
              <w:right w:val="single" w:sz="2" w:space="0" w:color="184185"/>
            </w:tcBorders>
          </w:tcPr>
          <w:p w14:paraId="411EB8D2" w14:textId="75F243F3" w:rsidR="00462623" w:rsidRPr="001C1319" w:rsidRDefault="001C1319" w:rsidP="00EE4470">
            <w:pPr>
              <w:pStyle w:val="BodyStyles-Stage4"/>
              <w:spacing w:after="150" w:line="240" w:lineRule="auto"/>
              <w:rPr>
                <w:b/>
                <w:bCs/>
                <w:color w:val="184185"/>
                <w:sz w:val="23"/>
                <w:szCs w:val="23"/>
              </w:rPr>
            </w:pPr>
            <w:r>
              <w:rPr>
                <w:b/>
                <w:bCs/>
                <w:color w:val="184185"/>
                <w:sz w:val="23"/>
                <w:szCs w:val="23"/>
              </w:rPr>
              <w:t>Evaluator(s):</w:t>
            </w:r>
          </w:p>
        </w:tc>
        <w:tc>
          <w:tcPr>
            <w:tcW w:w="6819" w:type="dxa"/>
            <w:gridSpan w:val="5"/>
            <w:tcBorders>
              <w:top w:val="single" w:sz="2" w:space="0" w:color="184185"/>
              <w:left w:val="single" w:sz="2" w:space="0" w:color="184185"/>
              <w:bottom w:val="single" w:sz="2" w:space="0" w:color="184185"/>
              <w:right w:val="nil"/>
            </w:tcBorders>
          </w:tcPr>
          <w:p w14:paraId="52A51DC4" w14:textId="77777777" w:rsidR="00462623" w:rsidRPr="00540882" w:rsidRDefault="00462623" w:rsidP="00EE4470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="00462623" w:rsidRPr="00540882" w14:paraId="34142AC2" w14:textId="77777777" w:rsidTr="001C1319">
        <w:trPr>
          <w:trHeight w:val="389"/>
        </w:trPr>
        <w:tc>
          <w:tcPr>
            <w:tcW w:w="2897" w:type="dxa"/>
            <w:tcBorders>
              <w:top w:val="single" w:sz="2" w:space="0" w:color="184185"/>
              <w:left w:val="nil"/>
              <w:bottom w:val="single" w:sz="2" w:space="0" w:color="184185"/>
              <w:right w:val="single" w:sz="2" w:space="0" w:color="184185"/>
            </w:tcBorders>
          </w:tcPr>
          <w:p w14:paraId="29D9BDD4" w14:textId="343A84DB" w:rsidR="00462623" w:rsidRPr="001C1319" w:rsidRDefault="001C1319" w:rsidP="00EE4470">
            <w:pPr>
              <w:pStyle w:val="BodyStyles-Stage4"/>
              <w:spacing w:after="150" w:line="240" w:lineRule="auto"/>
              <w:rPr>
                <w:b/>
                <w:bCs/>
                <w:color w:val="184185"/>
                <w:sz w:val="23"/>
                <w:szCs w:val="23"/>
              </w:rPr>
            </w:pPr>
            <w:r>
              <w:rPr>
                <w:b/>
                <w:bCs/>
                <w:color w:val="184185"/>
                <w:sz w:val="23"/>
                <w:szCs w:val="23"/>
              </w:rPr>
              <w:t>Date:</w:t>
            </w:r>
          </w:p>
        </w:tc>
        <w:tc>
          <w:tcPr>
            <w:tcW w:w="6819" w:type="dxa"/>
            <w:gridSpan w:val="5"/>
            <w:tcBorders>
              <w:top w:val="single" w:sz="2" w:space="0" w:color="184185"/>
              <w:left w:val="single" w:sz="2" w:space="0" w:color="184185"/>
              <w:bottom w:val="single" w:sz="2" w:space="0" w:color="184185"/>
              <w:right w:val="nil"/>
            </w:tcBorders>
          </w:tcPr>
          <w:p w14:paraId="215424CA" w14:textId="77777777" w:rsidR="00462623" w:rsidRPr="00540882" w:rsidRDefault="00462623" w:rsidP="00EE4470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="00462623" w:rsidRPr="00540882" w14:paraId="40BEDE43" w14:textId="77777777" w:rsidTr="001C1319">
        <w:trPr>
          <w:trHeight w:val="878"/>
        </w:trPr>
        <w:tc>
          <w:tcPr>
            <w:tcW w:w="2897" w:type="dxa"/>
            <w:tcBorders>
              <w:top w:val="single" w:sz="2" w:space="0" w:color="184185"/>
              <w:left w:val="nil"/>
              <w:bottom w:val="single" w:sz="2" w:space="0" w:color="184185"/>
              <w:right w:val="single" w:sz="2" w:space="0" w:color="184185"/>
            </w:tcBorders>
          </w:tcPr>
          <w:p w14:paraId="04B911FF" w14:textId="3967FFD5" w:rsidR="00462623" w:rsidRPr="001C1319" w:rsidRDefault="001C1319" w:rsidP="00EE4470">
            <w:pPr>
              <w:pStyle w:val="BodyStyles-Stage4"/>
              <w:spacing w:after="150" w:line="240" w:lineRule="auto"/>
              <w:rPr>
                <w:b/>
                <w:bCs/>
                <w:color w:val="184185"/>
                <w:sz w:val="23"/>
                <w:szCs w:val="23"/>
              </w:rPr>
            </w:pPr>
            <w:r>
              <w:rPr>
                <w:b/>
                <w:bCs/>
                <w:color w:val="184185"/>
                <w:sz w:val="23"/>
                <w:szCs w:val="23"/>
              </w:rPr>
              <w:t>CRITERIA</w:t>
            </w:r>
          </w:p>
        </w:tc>
        <w:tc>
          <w:tcPr>
            <w:tcW w:w="1356" w:type="dxa"/>
            <w:tcBorders>
              <w:top w:val="single" w:sz="2" w:space="0" w:color="184185"/>
              <w:left w:val="single" w:sz="2" w:space="0" w:color="184185"/>
              <w:bottom w:val="single" w:sz="2" w:space="0" w:color="184185"/>
              <w:right w:val="single" w:sz="2" w:space="0" w:color="184185"/>
            </w:tcBorders>
          </w:tcPr>
          <w:p w14:paraId="4AF41BFC" w14:textId="23E2BC2F" w:rsidR="00462623" w:rsidRPr="001C1319" w:rsidRDefault="001C1319" w:rsidP="00EE4470">
            <w:pPr>
              <w:pStyle w:val="BodyStyles-Stage4"/>
              <w:spacing w:after="150" w:line="240" w:lineRule="auto"/>
              <w:rPr>
                <w:sz w:val="23"/>
                <w:szCs w:val="23"/>
              </w:rPr>
            </w:pPr>
            <w:r>
              <w:rPr>
                <w:b/>
                <w:bCs/>
                <w:color w:val="184185"/>
                <w:sz w:val="23"/>
                <w:szCs w:val="23"/>
              </w:rPr>
              <w:t>0-2.9</w:t>
            </w:r>
            <w:r>
              <w:rPr>
                <w:b/>
                <w:bCs/>
                <w:color w:val="184185"/>
                <w:sz w:val="23"/>
                <w:szCs w:val="23"/>
              </w:rPr>
              <w:br/>
            </w:r>
            <w:r>
              <w:rPr>
                <w:sz w:val="23"/>
                <w:szCs w:val="23"/>
              </w:rPr>
              <w:t>Non-existent / Very Poor</w:t>
            </w:r>
          </w:p>
        </w:tc>
        <w:tc>
          <w:tcPr>
            <w:tcW w:w="1244" w:type="dxa"/>
            <w:tcBorders>
              <w:top w:val="single" w:sz="2" w:space="0" w:color="184185"/>
              <w:left w:val="single" w:sz="2" w:space="0" w:color="184185"/>
              <w:bottom w:val="single" w:sz="2" w:space="0" w:color="184185"/>
              <w:right w:val="single" w:sz="2" w:space="0" w:color="184185"/>
            </w:tcBorders>
          </w:tcPr>
          <w:p w14:paraId="340EFE8A" w14:textId="650AB8A1" w:rsidR="00462623" w:rsidRPr="001C1319" w:rsidRDefault="001C1319" w:rsidP="00EE4470">
            <w:pPr>
              <w:pStyle w:val="BodyStyles-Stage4"/>
              <w:spacing w:after="150" w:line="240" w:lineRule="auto"/>
              <w:rPr>
                <w:sz w:val="23"/>
                <w:szCs w:val="23"/>
              </w:rPr>
            </w:pPr>
            <w:r>
              <w:rPr>
                <w:b/>
                <w:bCs/>
                <w:color w:val="184185"/>
                <w:sz w:val="23"/>
                <w:szCs w:val="23"/>
              </w:rPr>
              <w:t xml:space="preserve">3-4.9 </w:t>
            </w:r>
            <w:r>
              <w:rPr>
                <w:b/>
                <w:bCs/>
                <w:color w:val="184185"/>
                <w:sz w:val="23"/>
                <w:szCs w:val="23"/>
              </w:rPr>
              <w:br/>
            </w:r>
            <w:r>
              <w:rPr>
                <w:sz w:val="23"/>
                <w:szCs w:val="23"/>
              </w:rPr>
              <w:t>Poor</w:t>
            </w:r>
          </w:p>
        </w:tc>
        <w:tc>
          <w:tcPr>
            <w:tcW w:w="1321" w:type="dxa"/>
            <w:tcBorders>
              <w:top w:val="single" w:sz="2" w:space="0" w:color="184185"/>
              <w:left w:val="single" w:sz="2" w:space="0" w:color="184185"/>
              <w:bottom w:val="single" w:sz="2" w:space="0" w:color="184185"/>
              <w:right w:val="single" w:sz="2" w:space="0" w:color="184185"/>
            </w:tcBorders>
          </w:tcPr>
          <w:p w14:paraId="5FDE875B" w14:textId="392B68B9" w:rsidR="00462623" w:rsidRPr="001C1319" w:rsidRDefault="001C1319" w:rsidP="00EE4470">
            <w:pPr>
              <w:pStyle w:val="BodyStyles-Stage4"/>
              <w:spacing w:after="150" w:line="240" w:lineRule="auto"/>
              <w:rPr>
                <w:sz w:val="23"/>
                <w:szCs w:val="23"/>
              </w:rPr>
            </w:pPr>
            <w:r>
              <w:rPr>
                <w:b/>
                <w:bCs/>
                <w:color w:val="184185"/>
                <w:sz w:val="23"/>
                <w:szCs w:val="23"/>
              </w:rPr>
              <w:t xml:space="preserve">5-6.9 </w:t>
            </w:r>
            <w:r>
              <w:rPr>
                <w:b/>
                <w:bCs/>
                <w:color w:val="184185"/>
                <w:sz w:val="23"/>
                <w:szCs w:val="23"/>
              </w:rPr>
              <w:br/>
            </w:r>
            <w:r>
              <w:rPr>
                <w:sz w:val="23"/>
                <w:szCs w:val="23"/>
              </w:rPr>
              <w:t xml:space="preserve">Good </w:t>
            </w:r>
          </w:p>
        </w:tc>
        <w:tc>
          <w:tcPr>
            <w:tcW w:w="1448" w:type="dxa"/>
            <w:tcBorders>
              <w:top w:val="single" w:sz="2" w:space="0" w:color="184185"/>
              <w:left w:val="single" w:sz="2" w:space="0" w:color="184185"/>
              <w:bottom w:val="single" w:sz="2" w:space="0" w:color="184185"/>
              <w:right w:val="single" w:sz="2" w:space="0" w:color="184185"/>
            </w:tcBorders>
          </w:tcPr>
          <w:p w14:paraId="2EC6A41E" w14:textId="60A7C0D0" w:rsidR="00462623" w:rsidRPr="001C1319" w:rsidRDefault="001C1319" w:rsidP="00EE4470">
            <w:pPr>
              <w:pStyle w:val="BodyStyles-Stage4"/>
              <w:spacing w:after="150" w:line="240" w:lineRule="auto"/>
              <w:rPr>
                <w:sz w:val="23"/>
                <w:szCs w:val="23"/>
              </w:rPr>
            </w:pPr>
            <w:r>
              <w:rPr>
                <w:b/>
                <w:bCs/>
                <w:color w:val="184185"/>
                <w:sz w:val="23"/>
                <w:szCs w:val="23"/>
              </w:rPr>
              <w:t xml:space="preserve">7-8.9 </w:t>
            </w:r>
            <w:r>
              <w:rPr>
                <w:b/>
                <w:bCs/>
                <w:color w:val="184185"/>
                <w:sz w:val="23"/>
                <w:szCs w:val="23"/>
              </w:rPr>
              <w:br/>
            </w:r>
            <w:r>
              <w:rPr>
                <w:sz w:val="23"/>
                <w:szCs w:val="23"/>
              </w:rPr>
              <w:t>Very Good</w:t>
            </w:r>
          </w:p>
        </w:tc>
        <w:tc>
          <w:tcPr>
            <w:tcW w:w="1450" w:type="dxa"/>
            <w:tcBorders>
              <w:top w:val="single" w:sz="2" w:space="0" w:color="184185"/>
              <w:left w:val="single" w:sz="2" w:space="0" w:color="184185"/>
              <w:bottom w:val="single" w:sz="2" w:space="0" w:color="184185"/>
              <w:right w:val="nil"/>
            </w:tcBorders>
          </w:tcPr>
          <w:p w14:paraId="1592EDF0" w14:textId="3756CDE0" w:rsidR="00462623" w:rsidRPr="001C1319" w:rsidRDefault="001C1319" w:rsidP="00EE4470">
            <w:pPr>
              <w:pStyle w:val="BodyStyles-Stage4"/>
              <w:spacing w:after="150" w:line="240" w:lineRule="auto"/>
              <w:rPr>
                <w:sz w:val="23"/>
                <w:szCs w:val="23"/>
              </w:rPr>
            </w:pPr>
            <w:r>
              <w:rPr>
                <w:b/>
                <w:bCs/>
                <w:color w:val="184185"/>
                <w:sz w:val="23"/>
                <w:szCs w:val="23"/>
              </w:rPr>
              <w:t xml:space="preserve">9-10 </w:t>
            </w:r>
            <w:r>
              <w:rPr>
                <w:b/>
                <w:bCs/>
                <w:color w:val="184185"/>
                <w:sz w:val="23"/>
                <w:szCs w:val="23"/>
              </w:rPr>
              <w:br/>
            </w:r>
            <w:r>
              <w:rPr>
                <w:sz w:val="23"/>
                <w:szCs w:val="23"/>
              </w:rPr>
              <w:t>Excellent</w:t>
            </w:r>
          </w:p>
        </w:tc>
      </w:tr>
      <w:tr w:rsidR="00462623" w:rsidRPr="00540882" w14:paraId="0A414FFD" w14:textId="77777777" w:rsidTr="001C1319">
        <w:trPr>
          <w:trHeight w:val="607"/>
        </w:trPr>
        <w:tc>
          <w:tcPr>
            <w:tcW w:w="2897" w:type="dxa"/>
            <w:tcBorders>
              <w:top w:val="single" w:sz="2" w:space="0" w:color="184185"/>
              <w:left w:val="nil"/>
              <w:bottom w:val="single" w:sz="2" w:space="0" w:color="184185"/>
              <w:right w:val="single" w:sz="2" w:space="0" w:color="184185"/>
            </w:tcBorders>
          </w:tcPr>
          <w:p w14:paraId="75619484" w14:textId="20B9768C" w:rsidR="00462623" w:rsidRPr="001C1319" w:rsidRDefault="001C1319" w:rsidP="00EE4470">
            <w:pPr>
              <w:pStyle w:val="BodyStyles-Stage4"/>
              <w:spacing w:after="150" w:line="240" w:lineRule="auto"/>
              <w:rPr>
                <w:sz w:val="23"/>
                <w:szCs w:val="23"/>
              </w:rPr>
            </w:pPr>
            <w:r>
              <w:rPr>
                <w:b/>
                <w:bCs/>
                <w:color w:val="184185"/>
                <w:sz w:val="23"/>
                <w:szCs w:val="23"/>
              </w:rPr>
              <w:t xml:space="preserve">A) </w:t>
            </w:r>
            <w:r>
              <w:rPr>
                <w:sz w:val="23"/>
                <w:szCs w:val="23"/>
              </w:rPr>
              <w:t>Accuracy (35%)</w:t>
            </w:r>
          </w:p>
        </w:tc>
        <w:tc>
          <w:tcPr>
            <w:tcW w:w="1356" w:type="dxa"/>
            <w:tcBorders>
              <w:top w:val="single" w:sz="2" w:space="0" w:color="184185"/>
              <w:left w:val="single" w:sz="2" w:space="0" w:color="184185"/>
              <w:bottom w:val="single" w:sz="2" w:space="0" w:color="184185"/>
              <w:right w:val="single" w:sz="2" w:space="0" w:color="184185"/>
            </w:tcBorders>
          </w:tcPr>
          <w:p w14:paraId="3B8B8689" w14:textId="77777777" w:rsidR="00462623" w:rsidRPr="00540882" w:rsidRDefault="00462623" w:rsidP="00EE4470">
            <w:pPr>
              <w:jc w:val="center"/>
              <w:rPr>
                <w:lang w:val="en-GB"/>
              </w:rPr>
            </w:pPr>
          </w:p>
        </w:tc>
        <w:tc>
          <w:tcPr>
            <w:tcW w:w="1244" w:type="dxa"/>
            <w:tcBorders>
              <w:top w:val="single" w:sz="2" w:space="0" w:color="184185"/>
              <w:left w:val="single" w:sz="2" w:space="0" w:color="184185"/>
              <w:bottom w:val="single" w:sz="2" w:space="0" w:color="184185"/>
              <w:right w:val="single" w:sz="2" w:space="0" w:color="184185"/>
            </w:tcBorders>
          </w:tcPr>
          <w:p w14:paraId="72B515E6" w14:textId="77777777" w:rsidR="00462623" w:rsidRPr="00540882" w:rsidRDefault="00462623" w:rsidP="00EE4470">
            <w:pPr>
              <w:rPr>
                <w:lang w:val="en-GB"/>
              </w:rPr>
            </w:pPr>
          </w:p>
        </w:tc>
        <w:tc>
          <w:tcPr>
            <w:tcW w:w="1321" w:type="dxa"/>
            <w:tcBorders>
              <w:top w:val="single" w:sz="2" w:space="0" w:color="184185"/>
              <w:left w:val="single" w:sz="2" w:space="0" w:color="184185"/>
              <w:bottom w:val="single" w:sz="2" w:space="0" w:color="184185"/>
              <w:right w:val="single" w:sz="2" w:space="0" w:color="184185"/>
            </w:tcBorders>
          </w:tcPr>
          <w:p w14:paraId="28161A7B" w14:textId="77777777" w:rsidR="00462623" w:rsidRPr="00540882" w:rsidRDefault="00462623" w:rsidP="00EE4470">
            <w:pPr>
              <w:rPr>
                <w:lang w:val="en-GB"/>
              </w:rPr>
            </w:pPr>
          </w:p>
        </w:tc>
        <w:tc>
          <w:tcPr>
            <w:tcW w:w="1448" w:type="dxa"/>
            <w:tcBorders>
              <w:top w:val="single" w:sz="2" w:space="0" w:color="184185"/>
              <w:left w:val="single" w:sz="2" w:space="0" w:color="184185"/>
              <w:bottom w:val="single" w:sz="2" w:space="0" w:color="184185"/>
              <w:right w:val="single" w:sz="2" w:space="0" w:color="184185"/>
            </w:tcBorders>
          </w:tcPr>
          <w:p w14:paraId="7302B952" w14:textId="77777777" w:rsidR="00462623" w:rsidRPr="00540882" w:rsidRDefault="00462623" w:rsidP="00EE4470">
            <w:pPr>
              <w:rPr>
                <w:lang w:val="en-GB"/>
              </w:rPr>
            </w:pPr>
          </w:p>
        </w:tc>
        <w:tc>
          <w:tcPr>
            <w:tcW w:w="1450" w:type="dxa"/>
            <w:tcBorders>
              <w:top w:val="single" w:sz="2" w:space="0" w:color="184185"/>
              <w:left w:val="single" w:sz="2" w:space="0" w:color="184185"/>
              <w:bottom w:val="single" w:sz="2" w:space="0" w:color="184185"/>
              <w:right w:val="nil"/>
            </w:tcBorders>
          </w:tcPr>
          <w:p w14:paraId="4A8C7A6C" w14:textId="77777777" w:rsidR="00462623" w:rsidRPr="00540882" w:rsidRDefault="00462623" w:rsidP="00EE4470">
            <w:pPr>
              <w:rPr>
                <w:lang w:val="en-GB"/>
              </w:rPr>
            </w:pPr>
          </w:p>
        </w:tc>
      </w:tr>
      <w:tr w:rsidR="00462623" w:rsidRPr="00540882" w14:paraId="0BD78A59" w14:textId="77777777" w:rsidTr="001C1319">
        <w:trPr>
          <w:trHeight w:val="900"/>
        </w:trPr>
        <w:tc>
          <w:tcPr>
            <w:tcW w:w="2897" w:type="dxa"/>
            <w:tcBorders>
              <w:top w:val="single" w:sz="2" w:space="0" w:color="184185"/>
              <w:left w:val="nil"/>
              <w:bottom w:val="single" w:sz="2" w:space="0" w:color="184185"/>
              <w:right w:val="single" w:sz="2" w:space="0" w:color="184185"/>
            </w:tcBorders>
          </w:tcPr>
          <w:p w14:paraId="06A64CB8" w14:textId="02494432" w:rsidR="00462623" w:rsidRPr="001C1319" w:rsidRDefault="001C1319" w:rsidP="00EE4470">
            <w:pPr>
              <w:pStyle w:val="BodyStyles-Stage4"/>
              <w:spacing w:after="150" w:line="240" w:lineRule="auto"/>
              <w:rPr>
                <w:sz w:val="23"/>
                <w:szCs w:val="23"/>
              </w:rPr>
            </w:pPr>
            <w:r>
              <w:rPr>
                <w:b/>
                <w:bCs/>
                <w:color w:val="184185"/>
                <w:sz w:val="23"/>
                <w:szCs w:val="23"/>
              </w:rPr>
              <w:t xml:space="preserve">B) </w:t>
            </w:r>
            <w:r>
              <w:rPr>
                <w:sz w:val="23"/>
                <w:szCs w:val="23"/>
              </w:rPr>
              <w:t>Structure and Consistency (35%)</w:t>
            </w:r>
          </w:p>
        </w:tc>
        <w:tc>
          <w:tcPr>
            <w:tcW w:w="1356" w:type="dxa"/>
            <w:tcBorders>
              <w:top w:val="single" w:sz="2" w:space="0" w:color="184185"/>
              <w:left w:val="single" w:sz="2" w:space="0" w:color="184185"/>
              <w:bottom w:val="single" w:sz="2" w:space="0" w:color="184185"/>
              <w:right w:val="single" w:sz="2" w:space="0" w:color="184185"/>
            </w:tcBorders>
          </w:tcPr>
          <w:p w14:paraId="34D9DDFA" w14:textId="77777777" w:rsidR="00462623" w:rsidRPr="00540882" w:rsidRDefault="00462623" w:rsidP="00EE4470">
            <w:pPr>
              <w:rPr>
                <w:lang w:val="en-GB"/>
              </w:rPr>
            </w:pPr>
          </w:p>
        </w:tc>
        <w:tc>
          <w:tcPr>
            <w:tcW w:w="1244" w:type="dxa"/>
            <w:tcBorders>
              <w:top w:val="single" w:sz="2" w:space="0" w:color="184185"/>
              <w:left w:val="single" w:sz="2" w:space="0" w:color="184185"/>
              <w:bottom w:val="single" w:sz="2" w:space="0" w:color="184185"/>
              <w:right w:val="single" w:sz="2" w:space="0" w:color="184185"/>
            </w:tcBorders>
          </w:tcPr>
          <w:p w14:paraId="25257CF7" w14:textId="77777777" w:rsidR="00462623" w:rsidRPr="00540882" w:rsidRDefault="00462623" w:rsidP="00EE4470">
            <w:pPr>
              <w:rPr>
                <w:lang w:val="en-GB"/>
              </w:rPr>
            </w:pPr>
          </w:p>
        </w:tc>
        <w:tc>
          <w:tcPr>
            <w:tcW w:w="1321" w:type="dxa"/>
            <w:tcBorders>
              <w:top w:val="single" w:sz="2" w:space="0" w:color="184185"/>
              <w:left w:val="single" w:sz="2" w:space="0" w:color="184185"/>
              <w:bottom w:val="single" w:sz="2" w:space="0" w:color="184185"/>
              <w:right w:val="single" w:sz="2" w:space="0" w:color="184185"/>
            </w:tcBorders>
          </w:tcPr>
          <w:p w14:paraId="2A37CB9A" w14:textId="77777777" w:rsidR="00462623" w:rsidRPr="00540882" w:rsidRDefault="00462623" w:rsidP="00EE4470">
            <w:pPr>
              <w:rPr>
                <w:lang w:val="en-GB"/>
              </w:rPr>
            </w:pPr>
          </w:p>
        </w:tc>
        <w:tc>
          <w:tcPr>
            <w:tcW w:w="1448" w:type="dxa"/>
            <w:tcBorders>
              <w:top w:val="single" w:sz="2" w:space="0" w:color="184185"/>
              <w:left w:val="single" w:sz="2" w:space="0" w:color="184185"/>
              <w:bottom w:val="single" w:sz="2" w:space="0" w:color="184185"/>
              <w:right w:val="single" w:sz="2" w:space="0" w:color="184185"/>
            </w:tcBorders>
          </w:tcPr>
          <w:p w14:paraId="398A8B71" w14:textId="77777777" w:rsidR="00462623" w:rsidRPr="00540882" w:rsidRDefault="00462623" w:rsidP="00EE4470">
            <w:pPr>
              <w:rPr>
                <w:lang w:val="en-GB"/>
              </w:rPr>
            </w:pPr>
          </w:p>
        </w:tc>
        <w:tc>
          <w:tcPr>
            <w:tcW w:w="1450" w:type="dxa"/>
            <w:tcBorders>
              <w:top w:val="single" w:sz="2" w:space="0" w:color="184185"/>
              <w:left w:val="single" w:sz="2" w:space="0" w:color="184185"/>
              <w:bottom w:val="single" w:sz="2" w:space="0" w:color="184185"/>
              <w:right w:val="nil"/>
            </w:tcBorders>
          </w:tcPr>
          <w:p w14:paraId="1314463F" w14:textId="77777777" w:rsidR="00462623" w:rsidRPr="00540882" w:rsidRDefault="00462623" w:rsidP="00EE4470">
            <w:pPr>
              <w:rPr>
                <w:lang w:val="en-GB"/>
              </w:rPr>
            </w:pPr>
          </w:p>
        </w:tc>
      </w:tr>
      <w:tr w:rsidR="00462623" w:rsidRPr="00540882" w14:paraId="0CBF7B36" w14:textId="77777777" w:rsidTr="001C1319">
        <w:trPr>
          <w:trHeight w:val="585"/>
        </w:trPr>
        <w:tc>
          <w:tcPr>
            <w:tcW w:w="2897" w:type="dxa"/>
            <w:tcBorders>
              <w:top w:val="single" w:sz="2" w:space="0" w:color="184185"/>
              <w:left w:val="nil"/>
              <w:bottom w:val="single" w:sz="2" w:space="0" w:color="184185"/>
              <w:right w:val="single" w:sz="2" w:space="0" w:color="184185"/>
            </w:tcBorders>
          </w:tcPr>
          <w:p w14:paraId="66E3394B" w14:textId="67754A57" w:rsidR="00462623" w:rsidRPr="001C1319" w:rsidRDefault="001C1319" w:rsidP="00EE4470">
            <w:pPr>
              <w:pStyle w:val="BodyStyles-Stage4"/>
              <w:spacing w:after="150" w:line="240" w:lineRule="auto"/>
              <w:rPr>
                <w:sz w:val="23"/>
                <w:szCs w:val="23"/>
              </w:rPr>
            </w:pPr>
            <w:r>
              <w:rPr>
                <w:b/>
                <w:bCs/>
                <w:color w:val="184185"/>
                <w:sz w:val="23"/>
                <w:szCs w:val="23"/>
              </w:rPr>
              <w:t xml:space="preserve">C) </w:t>
            </w:r>
            <w:r>
              <w:rPr>
                <w:sz w:val="23"/>
                <w:szCs w:val="23"/>
              </w:rPr>
              <w:t>Completeness (15%)</w:t>
            </w:r>
          </w:p>
        </w:tc>
        <w:tc>
          <w:tcPr>
            <w:tcW w:w="1356" w:type="dxa"/>
            <w:tcBorders>
              <w:top w:val="single" w:sz="2" w:space="0" w:color="184185"/>
              <w:left w:val="single" w:sz="2" w:space="0" w:color="184185"/>
              <w:bottom w:val="single" w:sz="2" w:space="0" w:color="184185"/>
              <w:right w:val="single" w:sz="2" w:space="0" w:color="184185"/>
            </w:tcBorders>
          </w:tcPr>
          <w:p w14:paraId="3619DE98" w14:textId="77777777" w:rsidR="00462623" w:rsidRPr="00540882" w:rsidRDefault="00462623" w:rsidP="00EE4470">
            <w:pPr>
              <w:rPr>
                <w:lang w:val="en-GB"/>
              </w:rPr>
            </w:pPr>
          </w:p>
        </w:tc>
        <w:tc>
          <w:tcPr>
            <w:tcW w:w="1244" w:type="dxa"/>
            <w:tcBorders>
              <w:top w:val="single" w:sz="2" w:space="0" w:color="184185"/>
              <w:left w:val="single" w:sz="2" w:space="0" w:color="184185"/>
              <w:bottom w:val="single" w:sz="2" w:space="0" w:color="184185"/>
              <w:right w:val="single" w:sz="2" w:space="0" w:color="184185"/>
            </w:tcBorders>
          </w:tcPr>
          <w:p w14:paraId="197D39B9" w14:textId="77777777" w:rsidR="00462623" w:rsidRPr="00540882" w:rsidRDefault="00462623" w:rsidP="00EE4470">
            <w:pPr>
              <w:rPr>
                <w:lang w:val="en-GB"/>
              </w:rPr>
            </w:pPr>
          </w:p>
        </w:tc>
        <w:tc>
          <w:tcPr>
            <w:tcW w:w="1321" w:type="dxa"/>
            <w:tcBorders>
              <w:top w:val="single" w:sz="2" w:space="0" w:color="184185"/>
              <w:left w:val="single" w:sz="2" w:space="0" w:color="184185"/>
              <w:bottom w:val="single" w:sz="2" w:space="0" w:color="184185"/>
              <w:right w:val="single" w:sz="2" w:space="0" w:color="184185"/>
            </w:tcBorders>
          </w:tcPr>
          <w:p w14:paraId="741C3323" w14:textId="77777777" w:rsidR="00462623" w:rsidRPr="00540882" w:rsidRDefault="00462623" w:rsidP="00EE4470">
            <w:pPr>
              <w:rPr>
                <w:lang w:val="en-GB"/>
              </w:rPr>
            </w:pPr>
          </w:p>
        </w:tc>
        <w:tc>
          <w:tcPr>
            <w:tcW w:w="1448" w:type="dxa"/>
            <w:tcBorders>
              <w:top w:val="single" w:sz="2" w:space="0" w:color="184185"/>
              <w:left w:val="single" w:sz="2" w:space="0" w:color="184185"/>
              <w:bottom w:val="single" w:sz="2" w:space="0" w:color="184185"/>
              <w:right w:val="single" w:sz="2" w:space="0" w:color="184185"/>
            </w:tcBorders>
          </w:tcPr>
          <w:p w14:paraId="78E2CA1C" w14:textId="77777777" w:rsidR="00462623" w:rsidRPr="00540882" w:rsidRDefault="00462623" w:rsidP="00EE4470">
            <w:pPr>
              <w:rPr>
                <w:lang w:val="en-GB"/>
              </w:rPr>
            </w:pPr>
          </w:p>
        </w:tc>
        <w:tc>
          <w:tcPr>
            <w:tcW w:w="1450" w:type="dxa"/>
            <w:tcBorders>
              <w:top w:val="single" w:sz="2" w:space="0" w:color="184185"/>
              <w:left w:val="single" w:sz="2" w:space="0" w:color="184185"/>
              <w:bottom w:val="single" w:sz="2" w:space="0" w:color="184185"/>
              <w:right w:val="nil"/>
            </w:tcBorders>
          </w:tcPr>
          <w:p w14:paraId="2F7092E1" w14:textId="77777777" w:rsidR="00462623" w:rsidRPr="00540882" w:rsidRDefault="00462623" w:rsidP="00EE4470">
            <w:pPr>
              <w:rPr>
                <w:lang w:val="en-GB"/>
              </w:rPr>
            </w:pPr>
          </w:p>
        </w:tc>
      </w:tr>
      <w:tr w:rsidR="00462623" w:rsidRPr="00540882" w14:paraId="5A36CDC4" w14:textId="77777777" w:rsidTr="001C1319">
        <w:trPr>
          <w:trHeight w:val="900"/>
        </w:trPr>
        <w:tc>
          <w:tcPr>
            <w:tcW w:w="2897" w:type="dxa"/>
            <w:tcBorders>
              <w:top w:val="single" w:sz="2" w:space="0" w:color="184185"/>
              <w:left w:val="nil"/>
              <w:bottom w:val="single" w:sz="2" w:space="0" w:color="184185"/>
              <w:right w:val="single" w:sz="2" w:space="0" w:color="184185"/>
            </w:tcBorders>
          </w:tcPr>
          <w:p w14:paraId="28E6864F" w14:textId="1FD9F07E" w:rsidR="00462623" w:rsidRPr="001C1319" w:rsidRDefault="001C1319" w:rsidP="00EE4470">
            <w:pPr>
              <w:pStyle w:val="BodyStyles-Stage4"/>
              <w:spacing w:after="150" w:line="240" w:lineRule="auto"/>
              <w:rPr>
                <w:sz w:val="23"/>
                <w:szCs w:val="23"/>
              </w:rPr>
            </w:pPr>
            <w:r>
              <w:rPr>
                <w:b/>
                <w:bCs/>
                <w:color w:val="184185"/>
                <w:sz w:val="23"/>
                <w:szCs w:val="23"/>
              </w:rPr>
              <w:t xml:space="preserve">D) </w:t>
            </w:r>
            <w:r>
              <w:rPr>
                <w:sz w:val="23"/>
                <w:szCs w:val="23"/>
              </w:rPr>
              <w:t>Clarity and Correctness (15%)</w:t>
            </w:r>
          </w:p>
        </w:tc>
        <w:tc>
          <w:tcPr>
            <w:tcW w:w="1356" w:type="dxa"/>
            <w:tcBorders>
              <w:top w:val="single" w:sz="2" w:space="0" w:color="184185"/>
              <w:left w:val="single" w:sz="2" w:space="0" w:color="184185"/>
              <w:bottom w:val="single" w:sz="2" w:space="0" w:color="184185"/>
              <w:right w:val="single" w:sz="2" w:space="0" w:color="184185"/>
            </w:tcBorders>
            <w:shd w:val="clear" w:color="auto" w:fill="auto"/>
          </w:tcPr>
          <w:p w14:paraId="2EBB4750" w14:textId="77777777" w:rsidR="00462623" w:rsidRPr="00540882" w:rsidRDefault="00462623" w:rsidP="00EE4470">
            <w:pPr>
              <w:rPr>
                <w:lang w:val="en-GB"/>
              </w:rPr>
            </w:pPr>
          </w:p>
        </w:tc>
        <w:tc>
          <w:tcPr>
            <w:tcW w:w="1244" w:type="dxa"/>
            <w:tcBorders>
              <w:top w:val="single" w:sz="2" w:space="0" w:color="184185"/>
              <w:left w:val="single" w:sz="2" w:space="0" w:color="184185"/>
              <w:bottom w:val="single" w:sz="2" w:space="0" w:color="184185"/>
              <w:right w:val="single" w:sz="2" w:space="0" w:color="184185"/>
            </w:tcBorders>
          </w:tcPr>
          <w:p w14:paraId="61AB8DE5" w14:textId="77777777" w:rsidR="00462623" w:rsidRPr="00540882" w:rsidRDefault="00462623" w:rsidP="00EE4470">
            <w:pPr>
              <w:rPr>
                <w:lang w:val="en-GB"/>
              </w:rPr>
            </w:pPr>
          </w:p>
        </w:tc>
        <w:tc>
          <w:tcPr>
            <w:tcW w:w="1321" w:type="dxa"/>
            <w:tcBorders>
              <w:top w:val="single" w:sz="2" w:space="0" w:color="184185"/>
              <w:left w:val="single" w:sz="2" w:space="0" w:color="184185"/>
              <w:bottom w:val="single" w:sz="2" w:space="0" w:color="184185"/>
              <w:right w:val="single" w:sz="2" w:space="0" w:color="184185"/>
            </w:tcBorders>
          </w:tcPr>
          <w:p w14:paraId="0D6F6F20" w14:textId="77777777" w:rsidR="00462623" w:rsidRPr="00540882" w:rsidRDefault="00462623" w:rsidP="00EE4470">
            <w:pPr>
              <w:rPr>
                <w:lang w:val="en-GB"/>
              </w:rPr>
            </w:pPr>
          </w:p>
        </w:tc>
        <w:tc>
          <w:tcPr>
            <w:tcW w:w="1448" w:type="dxa"/>
            <w:tcBorders>
              <w:top w:val="single" w:sz="2" w:space="0" w:color="184185"/>
              <w:left w:val="single" w:sz="2" w:space="0" w:color="184185"/>
              <w:bottom w:val="single" w:sz="2" w:space="0" w:color="184185"/>
              <w:right w:val="single" w:sz="2" w:space="0" w:color="184185"/>
            </w:tcBorders>
          </w:tcPr>
          <w:p w14:paraId="0706C571" w14:textId="77777777" w:rsidR="00462623" w:rsidRPr="00540882" w:rsidRDefault="00462623" w:rsidP="00EE4470">
            <w:pPr>
              <w:rPr>
                <w:lang w:val="en-GB"/>
              </w:rPr>
            </w:pPr>
          </w:p>
        </w:tc>
        <w:tc>
          <w:tcPr>
            <w:tcW w:w="1450" w:type="dxa"/>
            <w:tcBorders>
              <w:top w:val="single" w:sz="2" w:space="0" w:color="184185"/>
              <w:left w:val="single" w:sz="2" w:space="0" w:color="184185"/>
              <w:bottom w:val="single" w:sz="2" w:space="0" w:color="184185"/>
              <w:right w:val="nil"/>
            </w:tcBorders>
          </w:tcPr>
          <w:p w14:paraId="29D136FA" w14:textId="6721920C" w:rsidR="00462623" w:rsidRPr="00540882" w:rsidRDefault="00462623" w:rsidP="00EE4470">
            <w:pPr>
              <w:rPr>
                <w:lang w:val="en-GB"/>
              </w:rPr>
            </w:pPr>
          </w:p>
        </w:tc>
      </w:tr>
      <w:tr w:rsidR="00462623" w:rsidRPr="00540882" w14:paraId="0501D2C3" w14:textId="77777777" w:rsidTr="001C1319">
        <w:trPr>
          <w:trHeight w:val="292"/>
        </w:trPr>
        <w:tc>
          <w:tcPr>
            <w:tcW w:w="2897" w:type="dxa"/>
            <w:tcBorders>
              <w:top w:val="single" w:sz="2" w:space="0" w:color="184185"/>
              <w:left w:val="nil"/>
              <w:bottom w:val="single" w:sz="2" w:space="0" w:color="184185"/>
              <w:right w:val="single" w:sz="2" w:space="0" w:color="184185"/>
            </w:tcBorders>
          </w:tcPr>
          <w:p w14:paraId="0380B3D8" w14:textId="03067361" w:rsidR="00462623" w:rsidRPr="001C1319" w:rsidRDefault="001C1319" w:rsidP="00EE4470">
            <w:pPr>
              <w:pStyle w:val="BodyStyles-Stage4"/>
              <w:spacing w:after="150" w:line="240" w:lineRule="auto"/>
              <w:rPr>
                <w:b/>
                <w:bCs/>
                <w:color w:val="184185"/>
                <w:sz w:val="23"/>
                <w:szCs w:val="23"/>
              </w:rPr>
            </w:pPr>
            <w:r>
              <w:rPr>
                <w:b/>
                <w:bCs/>
                <w:color w:val="184185"/>
                <w:sz w:val="23"/>
                <w:szCs w:val="23"/>
              </w:rPr>
              <w:t>OVERALL SCORE</w:t>
            </w:r>
          </w:p>
        </w:tc>
        <w:tc>
          <w:tcPr>
            <w:tcW w:w="1356" w:type="dxa"/>
            <w:tcBorders>
              <w:top w:val="single" w:sz="2" w:space="0" w:color="184185"/>
              <w:left w:val="single" w:sz="2" w:space="0" w:color="184185"/>
              <w:bottom w:val="single" w:sz="2" w:space="0" w:color="184185"/>
              <w:right w:val="single" w:sz="2" w:space="0" w:color="184185"/>
            </w:tcBorders>
            <w:shd w:val="clear" w:color="auto" w:fill="auto"/>
          </w:tcPr>
          <w:p w14:paraId="7B801E90" w14:textId="77777777" w:rsidR="00462623" w:rsidRPr="00540882" w:rsidRDefault="00462623" w:rsidP="00EE4470">
            <w:pPr>
              <w:rPr>
                <w:lang w:val="en-GB"/>
              </w:rPr>
            </w:pPr>
          </w:p>
        </w:tc>
        <w:tc>
          <w:tcPr>
            <w:tcW w:w="5463" w:type="dxa"/>
            <w:gridSpan w:val="4"/>
            <w:tcBorders>
              <w:top w:val="single" w:sz="2" w:space="0" w:color="184185"/>
              <w:left w:val="single" w:sz="2" w:space="0" w:color="184185"/>
              <w:bottom w:val="single" w:sz="2" w:space="0" w:color="184185"/>
              <w:right w:val="nil"/>
            </w:tcBorders>
          </w:tcPr>
          <w:p w14:paraId="7D2163E2" w14:textId="1ECA0623" w:rsidR="00462623" w:rsidRPr="001C1319" w:rsidRDefault="00462623" w:rsidP="00EE4470">
            <w:pPr>
              <w:pStyle w:val="BodyStyles-Stage4"/>
              <w:spacing w:after="150" w:line="240" w:lineRule="auto"/>
              <w:rPr>
                <w:rStyle w:val="IntenseEmphasis"/>
                <w:i w:val="0"/>
                <w:iCs w:val="0"/>
                <w:color w:val="292C30"/>
                <w:sz w:val="23"/>
                <w:szCs w:val="23"/>
              </w:rPr>
            </w:pPr>
            <w:r w:rsidRPr="00540882">
              <w:rPr>
                <w:rStyle w:val="IntenseEmphasis"/>
                <w:color w:val="538135" w:themeColor="accent6" w:themeShade="BF"/>
                <w:lang w:val="en-GB"/>
              </w:rPr>
              <w:t xml:space="preserve"> </w:t>
            </w:r>
            <w:r w:rsidR="001C1319">
              <w:rPr>
                <w:sz w:val="23"/>
                <w:szCs w:val="23"/>
              </w:rPr>
              <w:t>=(A*.35)+(B*.35)+(C*.15)+(D*.15)</w:t>
            </w:r>
          </w:p>
        </w:tc>
      </w:tr>
      <w:tr w:rsidR="00462623" w:rsidRPr="00540882" w14:paraId="0AC3AAC5" w14:textId="77777777" w:rsidTr="001C1319">
        <w:trPr>
          <w:trHeight w:val="1193"/>
        </w:trPr>
        <w:tc>
          <w:tcPr>
            <w:tcW w:w="9716" w:type="dxa"/>
            <w:gridSpan w:val="6"/>
            <w:tcBorders>
              <w:top w:val="single" w:sz="2" w:space="0" w:color="184185"/>
              <w:left w:val="nil"/>
              <w:bottom w:val="single" w:sz="2" w:space="0" w:color="184185"/>
              <w:right w:val="nil"/>
            </w:tcBorders>
          </w:tcPr>
          <w:p w14:paraId="5349191F" w14:textId="5F2DE427" w:rsidR="00462623" w:rsidRPr="001C1319" w:rsidRDefault="001C1319" w:rsidP="00EE4470">
            <w:pPr>
              <w:pStyle w:val="BodyStyles-Stage4"/>
              <w:spacing w:after="150" w:line="240" w:lineRule="auto"/>
              <w:rPr>
                <w:b/>
                <w:bCs/>
                <w:color w:val="184185"/>
                <w:sz w:val="23"/>
                <w:szCs w:val="23"/>
              </w:rPr>
            </w:pPr>
            <w:r>
              <w:rPr>
                <w:b/>
                <w:bCs/>
                <w:color w:val="184185"/>
                <w:sz w:val="23"/>
                <w:szCs w:val="23"/>
              </w:rPr>
              <w:t>General comments:</w:t>
            </w:r>
          </w:p>
          <w:p w14:paraId="36558B09" w14:textId="77777777" w:rsidR="00462623" w:rsidRPr="00540882" w:rsidRDefault="00462623" w:rsidP="00EE4470">
            <w:pPr>
              <w:tabs>
                <w:tab w:val="left" w:pos="3374"/>
              </w:tabs>
              <w:rPr>
                <w:b/>
                <w:bCs/>
                <w:lang w:val="en-GB"/>
              </w:rPr>
            </w:pPr>
          </w:p>
        </w:tc>
      </w:tr>
      <w:tr w:rsidR="00462623" w:rsidRPr="00540882" w14:paraId="68407585" w14:textId="77777777" w:rsidTr="001C1319">
        <w:trPr>
          <w:trHeight w:val="2720"/>
        </w:trPr>
        <w:tc>
          <w:tcPr>
            <w:tcW w:w="9716" w:type="dxa"/>
            <w:gridSpan w:val="6"/>
            <w:tcBorders>
              <w:top w:val="single" w:sz="2" w:space="0" w:color="184185"/>
              <w:left w:val="nil"/>
              <w:bottom w:val="single" w:sz="2" w:space="0" w:color="184185"/>
              <w:right w:val="nil"/>
            </w:tcBorders>
          </w:tcPr>
          <w:p w14:paraId="7BE98792" w14:textId="41FD9114" w:rsidR="00462623" w:rsidRPr="001C1319" w:rsidRDefault="001C1319" w:rsidP="00EE4470">
            <w:pPr>
              <w:pStyle w:val="BodyStyles-Stage4"/>
              <w:spacing w:after="150" w:line="240" w:lineRule="auto"/>
              <w:rPr>
                <w:b/>
                <w:bCs/>
                <w:color w:val="184185"/>
                <w:sz w:val="23"/>
                <w:szCs w:val="23"/>
              </w:rPr>
            </w:pPr>
            <w:r>
              <w:rPr>
                <w:b/>
                <w:bCs/>
                <w:color w:val="184185"/>
                <w:sz w:val="23"/>
                <w:szCs w:val="23"/>
              </w:rPr>
              <w:t>Specific suggestions:</w:t>
            </w:r>
          </w:p>
          <w:p w14:paraId="4565AA3B" w14:textId="77777777" w:rsidR="00462623" w:rsidRPr="00540882" w:rsidRDefault="00462623" w:rsidP="00EE4470">
            <w:pPr>
              <w:tabs>
                <w:tab w:val="left" w:pos="3374"/>
              </w:tabs>
              <w:rPr>
                <w:lang w:val="en-GB"/>
              </w:rPr>
            </w:pPr>
          </w:p>
        </w:tc>
      </w:tr>
    </w:tbl>
    <w:p w14:paraId="7355E1D9" w14:textId="77777777" w:rsidR="00462623" w:rsidRDefault="00462623" w:rsidP="00EE4470">
      <w:pPr>
        <w:suppressAutoHyphens/>
        <w:autoSpaceDE w:val="0"/>
        <w:autoSpaceDN w:val="0"/>
        <w:adjustRightInd w:val="0"/>
        <w:spacing w:after="150"/>
        <w:textAlignment w:val="center"/>
        <w:rPr>
          <w:rFonts w:ascii="Open Sans" w:hAnsi="Open Sans" w:cs="Open Sans"/>
          <w:i/>
          <w:iCs/>
          <w:color w:val="292C30"/>
          <w:sz w:val="23"/>
          <w:szCs w:val="23"/>
        </w:rPr>
      </w:pPr>
    </w:p>
    <w:sectPr w:rsidR="00462623" w:rsidSect="00F43B81">
      <w:headerReference w:type="default" r:id="rId7"/>
      <w:footerReference w:type="even" r:id="rId8"/>
      <w:footerReference w:type="default" r:id="rId9"/>
      <w:pgSz w:w="11900" w:h="16840"/>
      <w:pgMar w:top="2183" w:right="1092" w:bottom="1092" w:left="10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623115" w14:textId="77777777" w:rsidR="00735424" w:rsidRDefault="00735424" w:rsidP="00F43B81">
      <w:r>
        <w:separator/>
      </w:r>
    </w:p>
  </w:endnote>
  <w:endnote w:type="continuationSeparator" w:id="0">
    <w:p w14:paraId="32514485" w14:textId="77777777" w:rsidR="00735424" w:rsidRDefault="00735424" w:rsidP="00F43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﷽﷽﷽﷽﷽﷽﷽﷽s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55127028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1011182" w14:textId="20350CE0" w:rsidR="003C4D66" w:rsidRDefault="003C4D66" w:rsidP="0046532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56956502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5B5CDBC" w14:textId="43849AF6" w:rsidR="003C4D66" w:rsidRDefault="003C4D66" w:rsidP="00465329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ACF96C1" w14:textId="77777777" w:rsidR="003C4D66" w:rsidRDefault="003C4D66" w:rsidP="003C4D6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7601901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1C3C05B" w14:textId="7FF2167B" w:rsidR="003C4D66" w:rsidRDefault="003C4D66" w:rsidP="003C4D66">
        <w:pPr>
          <w:pStyle w:val="Footer"/>
          <w:framePr w:wrap="none" w:vAnchor="text" w:hAnchor="margin" w:xAlign="center" w:y="1"/>
          <w:jc w:val="cen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3F2495A" w14:textId="3F07CC94" w:rsidR="003C4D66" w:rsidRDefault="003C4D66" w:rsidP="003C4D66">
    <w:pPr>
      <w:pStyle w:val="Footer"/>
      <w:ind w:firstLine="360"/>
      <w:jc w:val="center"/>
    </w:pPr>
    <w:r>
      <w:t>/</w:t>
    </w:r>
    <w:r w:rsidR="00735424">
      <w:fldChar w:fldCharType="begin"/>
    </w:r>
    <w:r w:rsidR="00735424">
      <w:instrText xml:space="preserve"> NUMPAGES  \* MERGEFORMAT </w:instrText>
    </w:r>
    <w:r w:rsidR="00735424">
      <w:fldChar w:fldCharType="separate"/>
    </w:r>
    <w:r>
      <w:rPr>
        <w:noProof/>
      </w:rPr>
      <w:t>6</w:t>
    </w:r>
    <w:r w:rsidR="0073542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B998FD" w14:textId="77777777" w:rsidR="00735424" w:rsidRDefault="00735424" w:rsidP="00F43B81">
      <w:r>
        <w:separator/>
      </w:r>
    </w:p>
  </w:footnote>
  <w:footnote w:type="continuationSeparator" w:id="0">
    <w:p w14:paraId="0AA89287" w14:textId="77777777" w:rsidR="00735424" w:rsidRDefault="00735424" w:rsidP="00F43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AAD7C5" w14:textId="3146E532" w:rsidR="002310E5" w:rsidRDefault="002310E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7D38CAE" wp14:editId="288417DF">
          <wp:simplePos x="0" y="0"/>
          <wp:positionH relativeFrom="page">
            <wp:posOffset>0</wp:posOffset>
          </wp:positionH>
          <wp:positionV relativeFrom="margin">
            <wp:posOffset>-1392336</wp:posOffset>
          </wp:positionV>
          <wp:extent cx="7559675" cy="138557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385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BC687F"/>
    <w:multiLevelType w:val="hybridMultilevel"/>
    <w:tmpl w:val="C18ED984"/>
    <w:lvl w:ilvl="0" w:tplc="EAF091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B81"/>
    <w:rsid w:val="0004747A"/>
    <w:rsid w:val="0007509B"/>
    <w:rsid w:val="00102C4E"/>
    <w:rsid w:val="001700A5"/>
    <w:rsid w:val="001C1319"/>
    <w:rsid w:val="00222763"/>
    <w:rsid w:val="002310E5"/>
    <w:rsid w:val="00283C23"/>
    <w:rsid w:val="003C4D66"/>
    <w:rsid w:val="004538B1"/>
    <w:rsid w:val="00462623"/>
    <w:rsid w:val="00466EB8"/>
    <w:rsid w:val="00573283"/>
    <w:rsid w:val="006C7F7E"/>
    <w:rsid w:val="00735424"/>
    <w:rsid w:val="00862090"/>
    <w:rsid w:val="009034C4"/>
    <w:rsid w:val="00910FC0"/>
    <w:rsid w:val="00A6756C"/>
    <w:rsid w:val="00D06488"/>
    <w:rsid w:val="00D83401"/>
    <w:rsid w:val="00EE4470"/>
    <w:rsid w:val="00F4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AA80F9"/>
  <w15:chartTrackingRefBased/>
  <w15:docId w15:val="{1B9DDD41-3670-014C-B1BA-9396C684D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3B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3B81"/>
  </w:style>
  <w:style w:type="paragraph" w:styleId="Footer">
    <w:name w:val="footer"/>
    <w:basedOn w:val="Normal"/>
    <w:link w:val="FooterChar"/>
    <w:uiPriority w:val="99"/>
    <w:unhideWhenUsed/>
    <w:rsid w:val="00F43B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3B81"/>
  </w:style>
  <w:style w:type="paragraph" w:customStyle="1" w:styleId="H2Styles-Stage4">
    <w:name w:val="H2 (Styles-Stage 4)"/>
    <w:basedOn w:val="Normal"/>
    <w:next w:val="Normal"/>
    <w:uiPriority w:val="99"/>
    <w:rsid w:val="00F43B81"/>
    <w:pPr>
      <w:suppressAutoHyphens/>
      <w:autoSpaceDE w:val="0"/>
      <w:autoSpaceDN w:val="0"/>
      <w:adjustRightInd w:val="0"/>
      <w:spacing w:after="600" w:line="288" w:lineRule="auto"/>
      <w:textAlignment w:val="center"/>
    </w:pPr>
    <w:rPr>
      <w:rFonts w:ascii="Open Sans" w:hAnsi="Open Sans" w:cs="Open Sans"/>
      <w:b/>
      <w:bCs/>
      <w:color w:val="184185"/>
      <w:sz w:val="76"/>
      <w:szCs w:val="76"/>
    </w:rPr>
  </w:style>
  <w:style w:type="paragraph" w:customStyle="1" w:styleId="BodyStyles-Stage4">
    <w:name w:val="Body (Styles-Stage 4)"/>
    <w:basedOn w:val="Normal"/>
    <w:next w:val="Normal"/>
    <w:uiPriority w:val="99"/>
    <w:rsid w:val="00F43B81"/>
    <w:pPr>
      <w:suppressAutoHyphens/>
      <w:autoSpaceDE w:val="0"/>
      <w:autoSpaceDN w:val="0"/>
      <w:adjustRightInd w:val="0"/>
      <w:spacing w:after="300" w:line="288" w:lineRule="auto"/>
      <w:textAlignment w:val="center"/>
    </w:pPr>
    <w:rPr>
      <w:rFonts w:ascii="Open Sans" w:hAnsi="Open Sans" w:cs="Open Sans"/>
      <w:color w:val="292C30"/>
      <w:sz w:val="46"/>
      <w:szCs w:val="46"/>
    </w:rPr>
  </w:style>
  <w:style w:type="paragraph" w:customStyle="1" w:styleId="H3BoldStyles-Stage4">
    <w:name w:val="H3 (Bold) (Styles-Stage 4)"/>
    <w:basedOn w:val="Normal"/>
    <w:next w:val="Normal"/>
    <w:uiPriority w:val="99"/>
    <w:rsid w:val="00F43B81"/>
    <w:pPr>
      <w:suppressAutoHyphens/>
      <w:autoSpaceDE w:val="0"/>
      <w:autoSpaceDN w:val="0"/>
      <w:adjustRightInd w:val="0"/>
      <w:spacing w:after="400" w:line="288" w:lineRule="auto"/>
      <w:textAlignment w:val="center"/>
    </w:pPr>
    <w:rPr>
      <w:rFonts w:ascii="Open Sans" w:hAnsi="Open Sans" w:cs="Open Sans"/>
      <w:b/>
      <w:bCs/>
      <w:color w:val="184185"/>
      <w:spacing w:val="5"/>
      <w:sz w:val="54"/>
      <w:szCs w:val="54"/>
    </w:rPr>
  </w:style>
  <w:style w:type="paragraph" w:customStyle="1" w:styleId="BodyBulletsStyles-Stage4">
    <w:name w:val="Body (Bullets) (Styles-Stage 4)"/>
    <w:basedOn w:val="Normal"/>
    <w:next w:val="Normal"/>
    <w:uiPriority w:val="99"/>
    <w:rsid w:val="00F43B81"/>
    <w:pPr>
      <w:suppressAutoHyphens/>
      <w:autoSpaceDE w:val="0"/>
      <w:autoSpaceDN w:val="0"/>
      <w:adjustRightInd w:val="0"/>
      <w:spacing w:after="300" w:line="288" w:lineRule="auto"/>
      <w:ind w:left="300" w:hanging="300"/>
      <w:textAlignment w:val="center"/>
    </w:pPr>
    <w:rPr>
      <w:rFonts w:ascii="Open Sans" w:hAnsi="Open Sans" w:cs="Open Sans"/>
      <w:color w:val="292C30"/>
      <w:sz w:val="46"/>
      <w:szCs w:val="46"/>
    </w:rPr>
  </w:style>
  <w:style w:type="paragraph" w:customStyle="1" w:styleId="BodyBulletsALTStyles-Stage4">
    <w:name w:val="Body Bullets (ALT) (Styles-Stage 4)"/>
    <w:basedOn w:val="BodyBulletsStyles-Stage4"/>
    <w:uiPriority w:val="99"/>
    <w:rsid w:val="00F43B81"/>
    <w:pPr>
      <w:ind w:left="540" w:hanging="540"/>
    </w:pPr>
  </w:style>
  <w:style w:type="character" w:styleId="PageNumber">
    <w:name w:val="page number"/>
    <w:basedOn w:val="DefaultParagraphFont"/>
    <w:uiPriority w:val="99"/>
    <w:semiHidden/>
    <w:unhideWhenUsed/>
    <w:rsid w:val="003C4D66"/>
  </w:style>
  <w:style w:type="paragraph" w:customStyle="1" w:styleId="H2RegStyles-Stage4">
    <w:name w:val="H2 (Reg) (Styles-Stage 4)"/>
    <w:basedOn w:val="Normal"/>
    <w:next w:val="Normal"/>
    <w:uiPriority w:val="99"/>
    <w:rsid w:val="00466EB8"/>
    <w:pPr>
      <w:suppressAutoHyphens/>
      <w:autoSpaceDE w:val="0"/>
      <w:autoSpaceDN w:val="0"/>
      <w:adjustRightInd w:val="0"/>
      <w:spacing w:after="600" w:line="288" w:lineRule="auto"/>
      <w:textAlignment w:val="center"/>
    </w:pPr>
    <w:rPr>
      <w:rFonts w:ascii="Open Sans" w:hAnsi="Open Sans" w:cs="Open Sans"/>
      <w:color w:val="E15437"/>
      <w:sz w:val="76"/>
      <w:szCs w:val="76"/>
    </w:rPr>
  </w:style>
  <w:style w:type="paragraph" w:styleId="ListParagraph">
    <w:name w:val="List Paragraph"/>
    <w:basedOn w:val="Normal"/>
    <w:uiPriority w:val="34"/>
    <w:qFormat/>
    <w:rsid w:val="00462623"/>
    <w:pPr>
      <w:spacing w:after="160" w:line="259" w:lineRule="auto"/>
      <w:ind w:left="720"/>
      <w:contextualSpacing/>
    </w:pPr>
    <w:rPr>
      <w:sz w:val="22"/>
      <w:szCs w:val="22"/>
      <w:lang w:val="ca-ES"/>
    </w:rPr>
  </w:style>
  <w:style w:type="table" w:styleId="TableGrid">
    <w:name w:val="Table Grid"/>
    <w:basedOn w:val="TableNormal"/>
    <w:uiPriority w:val="39"/>
    <w:rsid w:val="00462623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21"/>
    <w:qFormat/>
    <w:rsid w:val="00462623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Calum Houldsworth</dc:creator>
  <cp:keywords/>
  <dc:description/>
  <cp:lastModifiedBy>Calum Houldsworth</cp:lastModifiedBy>
  <cp:revision>11</cp:revision>
  <dcterms:created xsi:type="dcterms:W3CDTF">2021-01-27T09:37:00Z</dcterms:created>
  <dcterms:modified xsi:type="dcterms:W3CDTF">2021-01-27T10:45:00Z</dcterms:modified>
</cp:coreProperties>
</file>